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line="315" w:lineRule="atLeast"/>
        <w:ind w:left="0" w:firstLine="0"/>
        <w:jc w:val="cente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t>2008年陕西省普通高等教育专升本招生考试</w:t>
      </w:r>
    </w:p>
    <w:p>
      <w:pPr>
        <w:keepNext w:val="0"/>
        <w:keepLines w:val="0"/>
        <w:widowControl/>
        <w:suppressLineNumbers w:val="0"/>
        <w:shd w:val="clear" w:color="auto" w:fill="FFFFFF"/>
        <w:spacing w:line="315" w:lineRule="atLeast"/>
        <w:ind w:left="0" w:firstLine="0"/>
        <w:jc w:val="cente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t>大学英语试题</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注意事项：</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1．考生领到试题后，须按规定在试题上填写姓名、准考证号和座位号，并在答题卡上填涂对应的试卷类型信息点。</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2．所有答案必须按照题号在答题卡上对应的答题区域内做答，超出各题答题区域的答案无效。在草稿纸、试题上做答无效。考试结束后，将试题和答题卡一并交回。</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3．满分为150分，考试时间为150分钟。</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t>PartⅠ Vocabulary and Structure (40 points)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t xml:space="preserve">Directions: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In this part, there are 40 incomplete sentences. For each sentence there are four choices marked A, B, C and D. Choose the one that best completes the sentence. Then mark the corresponding letter on the Answer Sheet with a single line through the centre.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1. John will go to school the moment he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his work.</w:t>
      </w:r>
    </w:p>
    <w:p>
      <w:pPr>
        <w:keepNext w:val="0"/>
        <w:keepLines w:val="0"/>
        <w:widowControl/>
        <w:suppressLineNumbers w:val="0"/>
        <w:shd w:val="clear" w:color="auto" w:fill="FFFFFF"/>
        <w:spacing w:line="315" w:lineRule="atLeast"/>
        <w:ind w:firstLine="240" w:firstLineChars="1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will finish       B.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f</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inish        C. finishes     D. would finish</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2. The surgeon's advice was that the patient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at once.</w:t>
      </w:r>
    </w:p>
    <w:p>
      <w:pPr>
        <w:keepNext w:val="0"/>
        <w:keepLines w:val="0"/>
        <w:widowControl/>
        <w:suppressLineNumbers w:val="0"/>
        <w:shd w:val="clear" w:color="auto" w:fill="FFFFFF"/>
        <w:spacing w:line="315" w:lineRule="atLeast"/>
        <w:ind w:left="0" w:firstLine="240" w:firstLineChars="1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to be operated on        B. being operated on</w:t>
      </w:r>
    </w:p>
    <w:p>
      <w:pPr>
        <w:keepNext w:val="0"/>
        <w:keepLines w:val="0"/>
        <w:widowControl/>
        <w:suppressLineNumbers w:val="0"/>
        <w:shd w:val="clear" w:color="auto" w:fill="FFFFFF"/>
        <w:spacing w:line="315" w:lineRule="atLeast"/>
        <w:ind w:left="0" w:firstLine="240" w:firstLineChars="1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C. be operated on           D. was operated on  </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3.</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It is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one thousand students can live in it.</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too large a building that        B. so a large building that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such large a building that       D. so large a building that</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4.</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Not only</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promise, but also he kept it.</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A.does the manager make          B. did the manager make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C. the manager made             D.  the manager makes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5. Even if he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here, he would not be able to help us.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is           B. were            C. has been        D. will be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u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6. The chairman as well as many other people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u w:val="none"/>
          <w:shd w:val="clear" w:color="auto" w:fill="auto"/>
          <w:lang w:val="en-US" w:eastAsia="zh-CN" w:bidi="ar-SA"/>
        </w:rPr>
        <w:t xml:space="preserve"> present at the conference.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was         B. were             C. would          D. should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7. Do you have any idea what she meant? I really can't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what she said at the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meeting.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figure on      B. figure out      C. find out      D. find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8. We've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paper and ink. Ask Mrs. Edward to lend us some.</w:t>
      </w:r>
    </w:p>
    <w:p>
      <w:pPr>
        <w:keepNext w:val="0"/>
        <w:keepLines w:val="0"/>
        <w:widowControl/>
        <w:suppressLineNumbers w:val="0"/>
        <w:shd w:val="clear" w:color="auto" w:fill="FFFFFF"/>
        <w:spacing w:line="315" w:lineRule="atLeast"/>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run away with       B. run out of      C. run off       D. run down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9. You'd better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a doctor as soon as possible.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s</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eeing         B. saw       C. see         D. seen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10. After saying that, he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the door quickly.</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made up       B. made for         C. made out     D. made up for</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11. I gave John a present but he gave me nothing</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in return       B. in turn           C. in hand         D. in vain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12. She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to say that she was not Interested in what I was talking about.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broke out       B. broke in         C. broke down      D. broke up</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13. She</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u w:val="none"/>
          <w:shd w:val="clear" w:color="auto" w:fill="auto"/>
          <w:lang w:val="en-US" w:eastAsia="zh-CN" w:bidi="ar-SA"/>
        </w:rPr>
        <w:t xml:space="preserve"> be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ill because I saw her playing basketball just now.</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can't        B. couldn't         C. mustn't         D. wouldn't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14. It's already five o'clock now. Don't you think it'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s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about time</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we are going home            B. we go home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we went home                 D. we can go home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15.All things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t</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he planned trip will have to be cancelled.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considering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having  considered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be considered                D. considered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16. It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have rained last night, for the ground is wet.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should       B. can         C. will        D. must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17. If John had told me in advance, I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u w:val="none"/>
          <w:shd w:val="clear" w:color="auto" w:fill="auto"/>
          <w:lang w:val="en-US" w:eastAsia="zh-CN" w:bidi="ar-SA"/>
        </w:rPr>
        <w:t xml:space="preserve">  him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at the airport.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ould meet              B.will meet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C. am going to meet          D. would have met </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18.</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This year we'll produce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steel as we did last year.</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three times as much       B. as three times much</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as much three times       D.three times much as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19. I'd rather you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make any comment on the issue for the time being.</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don't         B. wouldn't         C. didn't       D. shouldn't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20. The government has promised to do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lies in its power to ease the hardships of the homeless.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what         B. that             C.all          D.. which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21.</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how to operate a switchboard ,I had to ask the office supervisor to show me the correct procedures.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Not known    B. Not to know    C.Not knowing    D.Having not known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22.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is mentioned in some of his stories ,the author was brought up in a small village. </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It            B. What             C. That              D.As</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23.</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Since I was a stranger there, I had no one to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A.turn up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B.turn on           C.turn to       D.turn down</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eastAsia="宋体" w:cs="Times New Roman"/>
          <w:b w:val="0"/>
          <w:bCs/>
          <w:i w:val="0"/>
          <w:caps w:val="0"/>
          <w:color w:val="000000" w:themeColor="text1"/>
          <w:spacing w:val="0"/>
          <w:kern w:val="0"/>
          <w:sz w:val="24"/>
          <w:szCs w:val="24"/>
          <w:highlight w:val="none"/>
          <w:shd w:val="clear" w:color="auto" w:fill="auto"/>
          <w:lang w:val="en-US" w:eastAsia="zh-CN" w:bidi="ar-SA"/>
          <w14:textFill>
            <w14:solidFill>
              <w14:schemeClr w14:val="tx1"/>
            </w14:solidFill>
          </w14:textFill>
        </w:rPr>
      </w:pPr>
      <w:r>
        <w:rPr>
          <w:rFonts w:hint="default" w:ascii="Times New Roman" w:hAnsi="Times New Roman" w:eastAsia="宋体" w:cs="Times New Roman"/>
          <w:b w:val="0"/>
          <w:bCs/>
          <w:i w:val="0"/>
          <w:caps w:val="0"/>
          <w:color w:val="000000" w:themeColor="text1"/>
          <w:spacing w:val="0"/>
          <w:kern w:val="0"/>
          <w:sz w:val="24"/>
          <w:szCs w:val="24"/>
          <w:highlight w:val="none"/>
          <w:shd w:val="clear" w:color="auto" w:fill="auto"/>
          <w:lang w:val="en-US" w:eastAsia="zh-CN" w:bidi="ar-SA"/>
          <w14:textFill>
            <w14:solidFill>
              <w14:schemeClr w14:val="tx1"/>
            </w14:solidFill>
          </w14:textFill>
        </w:rPr>
        <w:t xml:space="preserve">24. Words </w:t>
      </w:r>
      <w:r>
        <w:rPr>
          <w:rFonts w:hint="default" w:ascii="Times New Roman" w:hAnsi="Times New Roman" w:eastAsia="宋体" w:cs="Times New Roman"/>
          <w:b w:val="0"/>
          <w:bCs/>
          <w:i w:val="0"/>
          <w:caps w:val="0"/>
          <w:color w:val="000000" w:themeColor="text1"/>
          <w:spacing w:val="0"/>
          <w:kern w:val="0"/>
          <w:sz w:val="24"/>
          <w:szCs w:val="24"/>
          <w:highlight w:val="none"/>
          <w:u w:val="single"/>
          <w:shd w:val="clear" w:color="auto" w:fill="auto"/>
          <w:lang w:val="en-US" w:eastAsia="zh-CN" w:bidi="ar-SA"/>
          <w14:textFill>
            <w14:solidFill>
              <w14:schemeClr w14:val="tx1"/>
            </w14:solidFill>
          </w14:textFill>
        </w:rPr>
        <w:t xml:space="preserve">       </w:t>
      </w:r>
      <w:r>
        <w:rPr>
          <w:rFonts w:hint="default" w:ascii="Times New Roman" w:hAnsi="Times New Roman" w:eastAsia="宋体" w:cs="Times New Roman"/>
          <w:b w:val="0"/>
          <w:bCs/>
          <w:i w:val="0"/>
          <w:caps w:val="0"/>
          <w:color w:val="000000" w:themeColor="text1"/>
          <w:spacing w:val="0"/>
          <w:kern w:val="0"/>
          <w:sz w:val="24"/>
          <w:szCs w:val="24"/>
          <w:highlight w:val="none"/>
          <w:shd w:val="clear" w:color="auto" w:fill="auto"/>
          <w:lang w:val="en-US" w:eastAsia="zh-CN" w:bidi="ar-SA"/>
          <w14:textFill>
            <w14:solidFill>
              <w14:schemeClr w14:val="tx1"/>
            </w14:solidFill>
          </w14:textFill>
        </w:rPr>
        <w:t xml:space="preserve"> meaning, as we all know.</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onvince      B. convey          C.contribute        D.conquer</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25. Mr. Wang does not</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as a teacher of English as his pronunciation is terrible.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q</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ualify        B. match           C. fit       D. equal</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26. The clothes a person wears may express his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or social position.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significance    B. determination      C. curiosity     D. status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27. In some countries, traffic police can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instant fines on speeding motorists.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ompel        B. impose        C. charge       D. force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28. It is very</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of you to let us know you are going to be late.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considering    B. considerate     C. considerable   D.considered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29. I have to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my visit as I'll be very busy next week.</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call for        B. call on         C. call off       D.call in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30. Most of the students are said to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the proposed new training system.</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object          B. oppose       C. disagree         D. opposite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31. His marked changes in personality were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by a series of unfortunate events in his life.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brought to      B. brought out     C. brought about    D. brought up</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32. Respect for the law is the foundation of civilized living,</w:t>
      </w:r>
      <w:r>
        <w:rPr>
          <w:rFonts w:hint="default" w:ascii="Times New Roman" w:hAnsi="Times New Roman" w:eastAsia="宋体" w:cs="Times New Roman"/>
          <w:b w:val="0"/>
          <w:bCs/>
          <w:i/>
          <w:iCs/>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breaks it will be punished.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Who          B. Whoever        C.People  who        D.No matter who</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33.</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John worked late into the night,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a speech for tomorrow’s  meeting.</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preparing       B.to prepare    C. was preparing     D. prepared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34. Three new buildings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on the campus by the end of this year.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will be built             B. are going  to be built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will have been built       D. have</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been  built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35. 0ne should never lose heart when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with temporary difficulties.</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olor w:val="000000"/>
          <w:spacing w:val="0"/>
          <w:kern w:val="0"/>
          <w:sz w:val="24"/>
          <w:szCs w:val="24"/>
          <w:highlight w:val="none"/>
          <w:shd w:val="clear" w:color="auto" w:fill="auto"/>
          <w:lang w:val="en-US" w:eastAsia="zh-CN" w:bidi="ar-SA"/>
        </w:rPr>
        <w:t>A</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being confronted           B. confronted</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having been confronted     D. confronting</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36. The class needs a monitor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.whom everyone has confidence on     B. who everyone has confidence of</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C. for whom everyone has confidence     D.in whom everyone has confidence </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37.</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It is reported that there is no better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for mother’s milk. </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lternative   B. exchange    C. equivalent   D. substitute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38. After a number of disagreements with the committee,the chairman decided to</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resign       B. retire       C. retreat      D.withdraw</w:t>
      </w:r>
    </w:p>
    <w:p>
      <w:pPr>
        <w:keepNext w:val="0"/>
        <w:keepLines w:val="0"/>
        <w:widowControl/>
        <w:suppressLineNumbers w:val="0"/>
        <w:shd w:val="clear" w:color="auto" w:fill="FFFFFF"/>
        <w:spacing w:line="315" w:lineRule="atLeast"/>
        <w:ind w:left="240" w:hanging="240" w:hangingChars="1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39. Physicists have made new discoveries that:challenge our</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theories of the universe.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A.organized        B.existed      C.adapted      D. established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40. In these mountainous areas, women are</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the opportunity of receiving education.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r</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eserved       B. disrupted      C. denied     D. invaded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bCs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1"/>
          <w:szCs w:val="21"/>
          <w:highlight w:val="none"/>
          <w:shd w:val="clear" w:color="auto" w:fill="auto"/>
          <w:lang w:val="en-US" w:eastAsia="zh-CN" w:bidi="ar-SA"/>
        </w:rPr>
        <w:t>II .Reading Comprehension(50 分)</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1"/>
          <w:szCs w:val="21"/>
          <w:highlight w:val="none"/>
          <w:shd w:val="clear" w:color="auto" w:fill="auto"/>
          <w:lang w:val="en-US" w:eastAsia="zh-CN" w:bidi="ar-SA"/>
        </w:rPr>
        <w:t>Directions :In this part ,there are four passages. Each passage is followed by five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1"/>
          <w:szCs w:val="21"/>
          <w:highlight w:val="none"/>
          <w:shd w:val="clear" w:color="auto" w:fill="auto"/>
          <w:lang w:val="en-US" w:eastAsia="zh-CN" w:bidi="ar-SA"/>
        </w:rPr>
        <w:t>questions or unfinished statements. For each of them, there are four choices marked A,B, C and D. You should decide on the best choice and write the corresponding letter on the Answer Sheet.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t>Questions 41 to 45 are based on the following passage:</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Telephone, television, radio, and the Internet help people communicate with each other. Because of these devices, ideas and news of events spread quickly all over the world. For example, within seconds, people can know the results of an election in another country. An international football match comes into the homes of everyone with a</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television set. News of a disaster,such as a flood, can bring help from distant countries.With in hours, help is on the way.This is because modern technology information travels fast.</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How has this speed of communication changed the world? To many people, the world has become smaller. Of course, this does not mean that the world is actually physically smaller. It means that the world seems smaller. Two hundred years ago, communication between the continents took a long time. All news was carried on ships that took weeks or even months to cross the oceans. In the seventeenth and eighteenth centuries, it took six</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weeks for news from Europe to reach the Americas. This time difference influenced people's actions. For example, a few battles in the war of 1812 between England and the United States could have been avoided. A peace agreement had already been signed.Peace was made in England, but the news of peace took six weeks to reach America.During these six weeks, the large and serious Battle of New Orleans was fought. Many people lost their lives after a peace treaty had been signed.They would not have died if news had come in time. In the past, communication took much more time than it does</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now.</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There was a good reason why the world seemed so much larger than it does today.</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41.</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News spreads fast because of</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modem transportation      B. new technology</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C. the changes of the world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a peace agreement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42.According to this passage,</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is very important to people in a disaster area.</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fast communication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B. modern technology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C. the news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D. news ideas</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43.</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Which of the following statements is TRUE based on the text?</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olor w:val="000000"/>
          <w:spacing w:val="0"/>
          <w:kern w:val="0"/>
          <w:sz w:val="24"/>
          <w:szCs w:val="24"/>
          <w:highlight w:val="none"/>
          <w:shd w:val="clear" w:color="auto" w:fill="auto"/>
          <w:lang w:val="en-US" w:eastAsia="zh-CN" w:bidi="ar-SA"/>
        </w:rPr>
        <w:t>A</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The world now seems smaller because of faster communication.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The world is actually smaller today.</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The world is changing in size.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The distance between England and America has changed since the War of 1812.</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44.Two hundred years ago, news between the continents was carried</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by telephone    B. by land     C. by air      D. by sea</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45. The New Orleans Battle could have been avoided if the peace agreement had been signed</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by both sides      B. in time      C. in America     D. in England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t>Questions 46 to 50 are based on the following passage:</w:t>
      </w:r>
    </w:p>
    <w:p>
      <w:pPr>
        <w:keepNext w:val="0"/>
        <w:keepLines w:val="0"/>
        <w:widowControl/>
        <w:suppressLineNumbers w:val="0"/>
        <w:shd w:val="clear" w:color="auto" w:fill="FFFFFF"/>
        <w:spacing w:line="315" w:lineRule="atLeast"/>
        <w:ind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This story began about 10 years ago. I was coming out of a very bad marriage. For seven long years my husband spent his every waking moment tell me just what was wrong with me. When I finally asked for a divorce, he answered by telling me that I would never find anyone to love me because I was just so unattractive. This went on for about</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two years. One night one of my friends convinced me to go out with her. We went to a nightclub and that's when I met him.</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Clint was playing a game with a girl. I sat in the comer watching him. I didn't feel that I had whatever it took to get up and mix with others because of</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my</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self-esteem problem. Finally I got up the courage to order a drink for him. When he got it, he gave me the most dazzling smile. We spent the rest of the evening talking until I realized that it was almost morning. I figured that he was simply being nice to me because I had bought</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him a drink, but the very next day he called and told me that he could not stop thinking about me and that he wanted to meet my kids too.</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( 81 )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About 3 months later, my divorce was final and Clint sat my boys down and asked them if it was all right with them if he asked me to marry him because he could not imagine life without the three of us anymore</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I was so touched that he went to my boys and asked for their approval because they were the"men of the house"at the ripe old ages of 2 and 4. They said yes and we have all been together ever since. Clint gave me and my boys a second chance at a wonderful life. (82)</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Not a day goes by that he doesn't tell me are the best thing that ever has happened to him and that he loves us.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46. The writer's first marriage was unsuccessful because</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her husband often woke her up at midnight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her husband kept criticizing her</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she was unattractive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she had a self-esteem problem</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47. When the writer asked for a divorce, her husband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told her that she would never find one who loved her as he did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delayed two years before giving her a reply</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accused her of having an affair</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said that she was unattractive and not worth loving</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48. When the writer first met Clint, she felt that</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she should have listened to her friend and met Clint earlier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Clint was a nice, dazzling young man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Clint could not be really interested in her</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she would find true love in Clint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49. The writer was particularly touched by Clint because</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he believed that at 2 and 4, the two kids were the "men of the house"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he said that he could not imagine a life without her and the kids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he loved the kids and asked for their approval of the marriage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he kept her company and talked with her until the next morning</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50. The writer's marriage to Clint is important to her mainly because</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it made her kids happy, which is all she cared about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every day Clint would tell the writer that he loved her</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it helped her to regain herself respect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it gave her and her sons a second chance to live a happy life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t>Questions 51 to 55 are based on the following passage</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Thousands of years ago, ten of our very distant ancestors were hungry.  They went out and picked berries or dug up roots to eat. Four of them chose poisonous food and died. The remaining six noticed that their food was safe to eat. They told their children,who, in turn, passed the message on to their descendants. In this way, habit  became a vital factor in the survival of mankind :if you ate the right plant, you lived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if you wanted to make your own experiments, you would probably die.</w:t>
      </w:r>
    </w:p>
    <w:p>
      <w:pPr>
        <w:keepNext w:val="0"/>
        <w:keepLines w:val="0"/>
        <w:widowControl/>
        <w:suppressLineNumbers w:val="0"/>
        <w:shd w:val="clear" w:color="auto" w:fill="FFFFFF"/>
        <w:spacing w:line="315" w:lineRule="atLeast"/>
        <w:ind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The importance of habit on the survival of the human species is an interesting matter.Even today, most of us hesitate when we are invited to eat a new type of food or dink something we have not tasted before. Even if the food or drink is offered by a friend, we are usually not at all anxious to experiment and accept the offer.</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When you get up tomorrow morning, notice which shoe or sock you put on first.Then notice which one you put on first on other days. You may discover that (a) you tend to put on one shoe or sock first every day, and that ( b) if you are right-handed, you usually deal with your left shoe or sock first. If you try to change this habit, you may find</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it uncomfortable or annoying, and you will soon return to your old habit. </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When it comes to other matters,we often follow a fixed pattern. We sleep in one or two favorite ways. We often follow familiar routes even when they are not the shortest or best. We often wear a watch on the same wrist even when there is no real reason for doing so. ( 83 ) </w:t>
      </w:r>
      <w:r>
        <w:rPr>
          <w:rFonts w:hint="default" w:ascii="Times New Roman" w:hAnsi="Times New Roman" w:eastAsia="宋体" w:cs="Times New Roman"/>
          <w:b w:val="0"/>
          <w:bCs/>
          <w:i w:val="0"/>
          <w:iCs w:val="0"/>
          <w:caps w:val="0"/>
          <w:color w:val="000000"/>
          <w:spacing w:val="0"/>
          <w:kern w:val="0"/>
          <w:sz w:val="24"/>
          <w:szCs w:val="24"/>
          <w:highlight w:val="none"/>
          <w:u w:val="single"/>
          <w:shd w:val="clear" w:color="auto" w:fill="auto"/>
          <w:lang w:val="en-US" w:eastAsia="zh-CN" w:bidi="ar-SA"/>
        </w:rPr>
        <w:t xml:space="preserve">In hundreds of other ways, we show that we are creatures of habit,following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fixed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patters of be-havior. This characteristic can help us to survive but it can be a barrier to progress too</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We must be alert and not let a beneficial factor become a harmful one.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51. The best title for this passage might be</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Habit-a Barrier to progress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B. The Survival of Mankind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Various Patterns of Human Behavior</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D. We are Creatures of Habit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52. The first paragraph of this passage is mainly about</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the danger of making experiments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B. the importance of habit in the survival of mankind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C. the food our distant ancestors ate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the behavior of younger generations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53. Which of the following statements is TRUE according to Paragraph 2?</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Habit can be harmful to the development of mankind.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People usually like to taste new things at the risk of their lives.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Most people hesitate to eat new things they have never tasted before.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People are usually willing try a new food if it is offered by a friend.</w:t>
      </w:r>
    </w:p>
    <w:p>
      <w:pPr>
        <w:keepNext w:val="0"/>
        <w:keepLines w:val="0"/>
        <w:widowControl/>
        <w:numPr>
          <w:ilvl w:val="0"/>
          <w:numId w:val="0"/>
        </w:numPr>
        <w:suppressLineNumbers w:val="0"/>
        <w:shd w:val="clear" w:color="auto" w:fill="FFFFFF"/>
        <w:spacing w:line="315" w:lineRule="atLeast"/>
        <w:ind w:leftChars="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54.</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The example shown in Paragraph 3 proves that</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 it is difficult to change a habit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habit can be changed easily</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shoes and socks are essential in our daily life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everyone puts on shoes and socks in the morning whether he is right-handed or left-handed</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55.From the last paragraph we know that in the writer's opinion</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habit can never become a harmful factor</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people develop all their habits with good reasons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habit will always help people to make progress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people often behave in fixed patterns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t>Questions 56 to 60 are based on the following passages</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( 84)</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Cancer is among the top killer diseases in our society today and  scientists have found out that stress helps to bring it on.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It is worthwhile to consider, therefore, what are the causes of stress in our life, and whether we can do anything about them.</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Are we under-employed, or overburdened with too many responsibilities? Do we have a right balance of work and leisure in our lives? Are our relationships with family fiends or fellow workers all they should be?  </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All these things can be a cause of stress, and it is best to face them honestly, and to bring our frustration into the open.People who have a good row and then forget it are doing their health more good than those who bottle up their feelings.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( 85 ) If our self-examination has brought any causes of stress to light, let us consider what can do about them. It is possible to change jobs. We can make more leisure and fill it more happily, </w:t>
      </w:r>
      <w:r>
        <w:rPr>
          <w:rFonts w:hint="default" w:ascii="Times New Roman" w:hAnsi="Times New Roman" w:eastAsia="宋体" w:cs="Times New Roman"/>
          <w:b w:val="0"/>
          <w:bCs/>
          <w:i w:val="0"/>
          <w:color w:val="000000"/>
          <w:spacing w:val="0"/>
          <w:kern w:val="0"/>
          <w:sz w:val="24"/>
          <w:szCs w:val="24"/>
          <w:highlight w:val="none"/>
          <w:shd w:val="clear" w:color="auto" w:fill="auto"/>
          <w:lang w:val="en-US" w:eastAsia="zh-CN" w:bidi="ar-SA"/>
        </w:rPr>
        <w:t>I</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f we will accept a different living standard. We can improve our personal relationships by a different attitude. It is we who allow other people to make ourselves unhappy. Often the little things that disturb us are not worth an hour's anger.The teaching in the Bible"Let not the sun go down upon your wrath"is good advice from the health point of view as well as the religious.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56. Which of the following statements is TRUE?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Freedom from responsibilities helps relieve stress.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Stress is the direct cause of cancer.</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The causes of stress are worthy of serious study.</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Cancer is the number one killer in our society today.</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57. According to the passage, which of the following types of people is more likely to suffer from stress?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People who have cancer.</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People who like to quarrel with others.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People whose living standard is low.</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People who have more responsibilities than they can handle.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u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58. Judging from the context, the word “row” in the third paragraph most probably means </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u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A.a noisy quarrel                        B. a very loud noise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C. a neat line of things side by side   </w:t>
      </w:r>
      <w:r>
        <w:rPr>
          <w:rFonts w:hint="eastAsia"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 xml:space="preserve"> D. a journey in a boat.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59. Which of the following is NOT mentioned as a way to reduce our stress?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Changing our jobs.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Changing our attitude about little things that make us unhappy.</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Speaking out about our frustrations.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Reading the Bible.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60.“Let not the sun go down upon your wrath” probably means“</w:t>
      </w:r>
      <w:r>
        <w:rPr>
          <w:rFonts w:hint="default" w:ascii="Times New Roman" w:hAnsi="Times New Roman" w:eastAsia="宋体" w:cs="Times New Roman"/>
          <w:b w:val="0"/>
          <w:bCs/>
          <w:i w:val="0"/>
          <w:caps w:val="0"/>
          <w:color w:val="000000"/>
          <w:spacing w:val="0"/>
          <w:kern w:val="0"/>
          <w:sz w:val="24"/>
          <w:szCs w:val="24"/>
          <w:highlight w:val="none"/>
          <w:u w:val="single"/>
          <w:shd w:val="clear" w:color="auto" w:fill="auto"/>
          <w:lang w:val="en-US" w:eastAsia="zh-CN" w:bidi="ar-SA"/>
        </w:rPr>
        <w:t xml:space="preserve">      </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 Don't let your anger last long</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B. Don't get angry while the sun is going down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 Don't get angry easily about little things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 Don't watch the sun set while you are angry</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t>IV. Translation(20 分)</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Section A（非英语专业做）</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Directions In this section，there are five items．You are required to translate them into Chinese．Each item consists of one or two sentences．These sentences are all taken from the reading passages you have just read in the Reading Comprehension part．You may refer back to the passages so as to identify their meanings in the context．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81. ( Para. 3, Passage 2 )</w:t>
      </w:r>
    </w:p>
    <w:p>
      <w:pPr>
        <w:keepNext w:val="0"/>
        <w:keepLines w:val="0"/>
        <w:widowControl/>
        <w:suppressLineNumbers w:val="0"/>
        <w:shd w:val="clear" w:color="auto" w:fill="FFFFFF"/>
        <w:spacing w:line="315" w:lineRule="atLeast"/>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About 3 months later, my divorce was final and Clint sat my boys down and asked them if it was all right with them if he asked me to many him because he could not imagine life without the three of us anymore.</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82. ( Para. 3, Passage 2)</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Not a day goes by that he doesn't tell we are the best thing that ever happened to him and that he loves us.</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83. ( Para. 4, Passage 3 )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In hundreds of other ways, we show that we are creatures of habit, following fixed patterns of behavior. This characteristic can help us to survive but it can be a barrier to progress too.</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84. ( Para. 1, Passage 4)</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Cancer is among the top killer diseases in our society today and scientists have found out that stress helps to bring it on.</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85. ( Para. 4, Passage 4)</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If our self-examination has brought any causes of stress to light, let us consider what we can do about them.</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Section B(英语专业学生做)</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bCs w:val="0"/>
          <w:i w:val="0"/>
          <w:caps w:val="0"/>
          <w:color w:val="000000"/>
          <w:spacing w:val="0"/>
          <w:kern w:val="0"/>
          <w:sz w:val="24"/>
          <w:szCs w:val="24"/>
          <w:highlight w:val="none"/>
          <w:shd w:val="clear" w:color="auto" w:fill="auto"/>
          <w:lang w:val="en-US" w:eastAsia="zh-CN" w:bidi="ar-SA"/>
        </w:rPr>
        <w:t>Directions:</w:t>
      </w: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In this section, there is a short passage in Chinese. Read it carefully and translate it into English. Write your translation on the Answer Sheet.</w:t>
      </w:r>
    </w:p>
    <w:p>
      <w:pPr>
        <w:keepNext w:val="0"/>
        <w:keepLines w:val="0"/>
        <w:widowControl/>
        <w:suppressLineNumbers w:val="0"/>
        <w:shd w:val="clear" w:color="auto" w:fill="FFFFFF"/>
        <w:spacing w:line="315" w:lineRule="atLeast"/>
        <w:ind w:left="0" w:firstLine="480" w:firstLineChars="20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r>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t>在家里，家长可以做一些鼓励孩子发挥创造力的事情。如果遇到合适的问题，家长可以就该问题征求孩子的意见，让他们参与决策。家长还应鼓励孩子大声谈论他们正在做的事情，大声地谈论有助于提高语言能力和思维能力。给孩子一些选择的余地也很重要。应该允许孩子自己做决定并清楚其后果，要让孩子从尽可能早的年龄开始这样做。做决定有助于培养思维能力，即便只是在午餐的两种食物的选择上做决定也行。随着孩子慢慢长大，家长应该让孩子自己做主支配时间或金钱；当他们做出错误的决定时，不要不假思索给予过多的帮助。这种做法可能会使孩子迷惑不解，但这没有关系。因为富有创造力的人有很强的动力，他们能够从混乱中创造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default" w:ascii="Times New Roman" w:hAnsi="Times New Roman" w:cs="Times New Roman"/>
          <w:b/>
          <w:bCs w:val="0"/>
          <w:i w:val="0"/>
          <w:caps w:val="0"/>
          <w:color w:val="000000"/>
          <w:spacing w:val="0"/>
          <w:sz w:val="24"/>
          <w:szCs w:val="24"/>
        </w:rPr>
      </w:pPr>
      <w:r>
        <w:rPr>
          <w:rFonts w:hint="default" w:ascii="Times New Roman" w:hAnsi="Times New Roman" w:eastAsia="宋体" w:cs="Times New Roman"/>
          <w:b/>
          <w:bCs w:val="0"/>
          <w:i w:val="0"/>
          <w:caps w:val="0"/>
          <w:color w:val="000000"/>
          <w:spacing w:val="0"/>
          <w:kern w:val="0"/>
          <w:sz w:val="24"/>
          <w:szCs w:val="24"/>
          <w:lang w:val="en-US" w:eastAsia="zh-CN" w:bidi="ar-SA"/>
        </w:rPr>
        <w:t>V. Writing (20 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default" w:ascii="Times New Roman" w:hAnsi="Times New Roman" w:cs="Times New Roman"/>
          <w:b/>
          <w:bCs w:val="0"/>
          <w:i w:val="0"/>
          <w:caps w:val="0"/>
          <w:color w:val="000000"/>
          <w:spacing w:val="0"/>
          <w:sz w:val="24"/>
          <w:szCs w:val="24"/>
        </w:rPr>
      </w:pPr>
      <w:r>
        <w:rPr>
          <w:rFonts w:hint="default" w:ascii="Times New Roman" w:hAnsi="Times New Roman" w:eastAsia="宋体" w:cs="Times New Roman"/>
          <w:b/>
          <w:bCs w:val="0"/>
          <w:i w:val="0"/>
          <w:caps w:val="0"/>
          <w:color w:val="000000"/>
          <w:spacing w:val="0"/>
          <w:kern w:val="0"/>
          <w:sz w:val="24"/>
          <w:szCs w:val="24"/>
          <w:lang w:val="en-US" w:eastAsia="zh-CN" w:bidi="ar-SA"/>
        </w:rPr>
        <w:t>Directions</w:t>
      </w:r>
      <w:r>
        <w:rPr>
          <w:rFonts w:hint="default" w:ascii="Times New Roman" w:hAnsi="Times New Roman" w:eastAsia="宋体" w:cs="Times New Roman"/>
          <w:b w:val="0"/>
          <w:bCs/>
          <w:i w:val="0"/>
          <w:caps w:val="0"/>
          <w:color w:val="000000"/>
          <w:spacing w:val="0"/>
          <w:kern w:val="0"/>
          <w:sz w:val="24"/>
          <w:szCs w:val="24"/>
          <w:lang w:val="en-US" w:eastAsia="zh-CN" w:bidi="ar-SA"/>
        </w:rPr>
        <w:t>: For this part, you are required to write a composition of 120 to 150 words (non-English majors) or 1</w:t>
      </w:r>
      <w:r>
        <w:rPr>
          <w:rFonts w:hint="eastAsia" w:ascii="Times New Roman" w:hAnsi="Times New Roman" w:eastAsia="宋体" w:cs="Times New Roman"/>
          <w:b w:val="0"/>
          <w:bCs/>
          <w:i w:val="0"/>
          <w:caps w:val="0"/>
          <w:color w:val="000000"/>
          <w:spacing w:val="0"/>
          <w:kern w:val="0"/>
          <w:sz w:val="24"/>
          <w:szCs w:val="24"/>
          <w:lang w:val="en-US" w:eastAsia="zh-CN" w:bidi="ar-SA"/>
        </w:rPr>
        <w:t>2</w:t>
      </w:r>
      <w:r>
        <w:rPr>
          <w:rFonts w:hint="default" w:ascii="Times New Roman" w:hAnsi="Times New Roman" w:eastAsia="宋体" w:cs="Times New Roman"/>
          <w:b w:val="0"/>
          <w:bCs/>
          <w:i w:val="0"/>
          <w:caps w:val="0"/>
          <w:color w:val="000000"/>
          <w:spacing w:val="0"/>
          <w:kern w:val="0"/>
          <w:sz w:val="24"/>
          <w:szCs w:val="24"/>
          <w:lang w:val="en-US" w:eastAsia="zh-CN" w:bidi="ar-SA"/>
        </w:rPr>
        <w:t>0 to 1</w:t>
      </w:r>
      <w:r>
        <w:rPr>
          <w:rFonts w:hint="eastAsia" w:ascii="Times New Roman" w:hAnsi="Times New Roman" w:eastAsia="宋体" w:cs="Times New Roman"/>
          <w:b w:val="0"/>
          <w:bCs/>
          <w:i w:val="0"/>
          <w:caps w:val="0"/>
          <w:color w:val="000000"/>
          <w:spacing w:val="0"/>
          <w:kern w:val="0"/>
          <w:sz w:val="24"/>
          <w:szCs w:val="24"/>
          <w:lang w:val="en-US" w:eastAsia="zh-CN" w:bidi="ar-SA"/>
        </w:rPr>
        <w:t>5</w:t>
      </w:r>
      <w:r>
        <w:rPr>
          <w:rFonts w:hint="default" w:ascii="Times New Roman" w:hAnsi="Times New Roman" w:eastAsia="宋体" w:cs="Times New Roman"/>
          <w:b w:val="0"/>
          <w:bCs/>
          <w:i w:val="0"/>
          <w:caps w:val="0"/>
          <w:color w:val="000000"/>
          <w:spacing w:val="0"/>
          <w:kern w:val="0"/>
          <w:sz w:val="24"/>
          <w:szCs w:val="24"/>
          <w:lang w:val="en-US" w:eastAsia="zh-CN" w:bidi="ar-SA"/>
        </w:rPr>
        <w:t>0 words (English majors). You should base your composition on the title and outline below. Write your composition on the Answer Sheet.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eastAsia" w:ascii="Times New Roman" w:hAnsi="Times New Roman" w:eastAsia="宋体" w:cs="Times New Roman"/>
          <w:b/>
          <w:bCs w:val="0"/>
          <w:i w:val="0"/>
          <w:caps w:val="0"/>
          <w:color w:val="000000"/>
          <w:spacing w:val="0"/>
          <w:kern w:val="0"/>
          <w:sz w:val="24"/>
          <w:szCs w:val="24"/>
          <w:lang w:val="en-US" w:eastAsia="zh-CN" w:bidi="ar-SA"/>
        </w:rPr>
      </w:pPr>
      <w:r>
        <w:rPr>
          <w:rFonts w:hint="default" w:ascii="Times New Roman" w:hAnsi="Times New Roman" w:eastAsia="宋体" w:cs="Times New Roman"/>
          <w:b/>
          <w:bCs w:val="0"/>
          <w:i w:val="0"/>
          <w:caps w:val="0"/>
          <w:color w:val="000000"/>
          <w:spacing w:val="0"/>
          <w:kern w:val="0"/>
          <w:sz w:val="24"/>
          <w:szCs w:val="24"/>
          <w:lang w:val="en-US" w:eastAsia="zh-CN" w:bidi="ar-SA"/>
        </w:rPr>
        <w:t> </w:t>
      </w:r>
      <w:r>
        <w:rPr>
          <w:rFonts w:hint="eastAsia" w:ascii="Times New Roman" w:hAnsi="Times New Roman" w:eastAsia="宋体" w:cs="Times New Roman"/>
          <w:b/>
          <w:bCs w:val="0"/>
          <w:i w:val="0"/>
          <w:caps w:val="0"/>
          <w:color w:val="000000"/>
          <w:spacing w:val="0"/>
          <w:kern w:val="0"/>
          <w:sz w:val="24"/>
          <w:szCs w:val="24"/>
          <w:lang w:val="en-US" w:eastAsia="zh-CN" w:bidi="ar-SA"/>
        </w:rPr>
        <w:t xml:space="preserve">                  </w:t>
      </w:r>
      <w:r>
        <w:rPr>
          <w:rFonts w:hint="eastAsia" w:ascii="Times New Roman" w:hAnsi="Times New Roman" w:eastAsia="宋体" w:cs="Times New Roman"/>
          <w:b/>
          <w:bCs w:val="0"/>
          <w:i w:val="0"/>
          <w:color w:val="000000"/>
          <w:spacing w:val="0"/>
          <w:kern w:val="0"/>
          <w:sz w:val="24"/>
          <w:szCs w:val="24"/>
          <w:lang w:val="en-US" w:eastAsia="zh-CN" w:bidi="ar-SA"/>
        </w:rPr>
        <w:t>H</w:t>
      </w:r>
      <w:r>
        <w:rPr>
          <w:rFonts w:hint="eastAsia" w:ascii="Times New Roman" w:hAnsi="Times New Roman" w:eastAsia="宋体" w:cs="Times New Roman"/>
          <w:b/>
          <w:bCs w:val="0"/>
          <w:i w:val="0"/>
          <w:caps w:val="0"/>
          <w:color w:val="000000"/>
          <w:spacing w:val="0"/>
          <w:kern w:val="0"/>
          <w:sz w:val="24"/>
          <w:szCs w:val="24"/>
          <w:lang w:val="en-US" w:eastAsia="zh-CN" w:bidi="ar-SA"/>
        </w:rPr>
        <w:t>ow to Solve the Energy Problem</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eastAsia" w:ascii="Times New Roman" w:hAnsi="Times New Roman" w:eastAsia="宋体" w:cs="Times New Roman"/>
          <w:b w:val="0"/>
          <w:bCs/>
          <w:i w:val="0"/>
          <w:caps w:val="0"/>
          <w:color w:val="000000"/>
          <w:spacing w:val="0"/>
          <w:kern w:val="0"/>
          <w:sz w:val="24"/>
          <w:szCs w:val="24"/>
          <w:lang w:val="en-US" w:eastAsia="zh-CN" w:bidi="ar-SA"/>
        </w:rPr>
      </w:pPr>
      <w:r>
        <w:rPr>
          <w:rFonts w:hint="eastAsia" w:ascii="Times New Roman" w:hAnsi="Times New Roman" w:eastAsia="宋体" w:cs="Times New Roman"/>
          <w:b w:val="0"/>
          <w:bCs/>
          <w:i w:val="0"/>
          <w:caps w:val="0"/>
          <w:color w:val="000000"/>
          <w:spacing w:val="0"/>
          <w:kern w:val="0"/>
          <w:sz w:val="24"/>
          <w:szCs w:val="24"/>
          <w:lang w:val="en-US" w:eastAsia="zh-CN" w:bidi="ar-SA"/>
        </w:rPr>
        <w:t>能源是当今人们最关心的重大问题之一。</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eastAsia" w:ascii="Times New Roman" w:hAnsi="Times New Roman" w:eastAsia="宋体" w:cs="Times New Roman"/>
          <w:b w:val="0"/>
          <w:bCs/>
          <w:i w:val="0"/>
          <w:caps w:val="0"/>
          <w:color w:val="000000"/>
          <w:spacing w:val="0"/>
          <w:kern w:val="0"/>
          <w:sz w:val="24"/>
          <w:szCs w:val="24"/>
          <w:lang w:val="en-US" w:eastAsia="zh-CN" w:bidi="ar-SA"/>
        </w:rPr>
      </w:pPr>
      <w:r>
        <w:rPr>
          <w:rFonts w:hint="eastAsia" w:ascii="Times New Roman" w:hAnsi="Times New Roman" w:eastAsia="宋体" w:cs="Times New Roman"/>
          <w:b w:val="0"/>
          <w:bCs/>
          <w:i w:val="0"/>
          <w:caps w:val="0"/>
          <w:color w:val="000000"/>
          <w:spacing w:val="0"/>
          <w:kern w:val="0"/>
          <w:sz w:val="24"/>
          <w:szCs w:val="24"/>
          <w:lang w:val="en-US" w:eastAsia="zh-CN" w:bidi="ar-SA"/>
        </w:rPr>
        <w:t>节约能源是解决这一问题的一种办法。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left"/>
        <w:rPr>
          <w:rFonts w:hint="eastAsia" w:ascii="Times New Roman" w:hAnsi="Times New Roman" w:eastAsia="宋体" w:cs="Times New Roman"/>
          <w:b w:val="0"/>
          <w:bCs/>
          <w:i w:val="0"/>
          <w:caps w:val="0"/>
          <w:color w:val="000000"/>
          <w:spacing w:val="0"/>
          <w:kern w:val="0"/>
          <w:sz w:val="24"/>
          <w:szCs w:val="24"/>
          <w:lang w:val="en-US" w:eastAsia="zh-CN" w:bidi="ar-SA"/>
        </w:rPr>
      </w:pPr>
      <w:r>
        <w:rPr>
          <w:rFonts w:hint="eastAsia" w:ascii="Times New Roman" w:hAnsi="Times New Roman" w:eastAsia="宋体" w:cs="Times New Roman"/>
          <w:b w:val="0"/>
          <w:bCs/>
          <w:i w:val="0"/>
          <w:caps w:val="0"/>
          <w:color w:val="000000"/>
          <w:spacing w:val="0"/>
          <w:kern w:val="0"/>
          <w:sz w:val="24"/>
          <w:szCs w:val="24"/>
          <w:lang w:val="en-US" w:eastAsia="zh-CN" w:bidi="ar-SA"/>
        </w:rPr>
        <w:t>开发新能源是最好的解决办法。</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bCs/>
          <w:i w:val="0"/>
          <w:caps w:val="0"/>
          <w:color w:val="000000"/>
          <w:spacing w:val="0"/>
          <w:kern w:val="0"/>
          <w:sz w:val="24"/>
          <w:szCs w:val="24"/>
          <w:highlight w:val="none"/>
          <w:shd w:val="clear" w:color="auto" w:fill="auto"/>
          <w:lang w:val="en-US" w:eastAsia="zh-CN" w:bidi="ar-S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D6906"/>
    <w:multiLevelType w:val="singleLevel"/>
    <w:tmpl w:val="421D690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OGU4OTFjNzM2OTM0MGRjODAxZGQ0YWE4OGUyMTkifQ=="/>
  </w:docVars>
  <w:rsids>
    <w:rsidRoot w:val="00000000"/>
    <w:rsid w:val="014E2556"/>
    <w:rsid w:val="025D6D28"/>
    <w:rsid w:val="027567B4"/>
    <w:rsid w:val="02BF0D61"/>
    <w:rsid w:val="03587915"/>
    <w:rsid w:val="035A77AC"/>
    <w:rsid w:val="03C076DD"/>
    <w:rsid w:val="04316B72"/>
    <w:rsid w:val="066015C2"/>
    <w:rsid w:val="097D6068"/>
    <w:rsid w:val="0FF344DD"/>
    <w:rsid w:val="103A3CD0"/>
    <w:rsid w:val="12AF0734"/>
    <w:rsid w:val="135E0D65"/>
    <w:rsid w:val="13723527"/>
    <w:rsid w:val="14E1762E"/>
    <w:rsid w:val="18DB23ED"/>
    <w:rsid w:val="197D72CE"/>
    <w:rsid w:val="199E0989"/>
    <w:rsid w:val="210D6508"/>
    <w:rsid w:val="21343862"/>
    <w:rsid w:val="21531550"/>
    <w:rsid w:val="218C5E1D"/>
    <w:rsid w:val="22290F23"/>
    <w:rsid w:val="23EB3EA4"/>
    <w:rsid w:val="26D91B42"/>
    <w:rsid w:val="27DD612C"/>
    <w:rsid w:val="2B3F2CAB"/>
    <w:rsid w:val="2BAC6B8B"/>
    <w:rsid w:val="2C186980"/>
    <w:rsid w:val="2D0B4C99"/>
    <w:rsid w:val="2F704D84"/>
    <w:rsid w:val="35E36976"/>
    <w:rsid w:val="3606423A"/>
    <w:rsid w:val="381109C3"/>
    <w:rsid w:val="38EB17E7"/>
    <w:rsid w:val="39924074"/>
    <w:rsid w:val="3A8E0F70"/>
    <w:rsid w:val="3C1846FF"/>
    <w:rsid w:val="3E642E6A"/>
    <w:rsid w:val="3E7D1C09"/>
    <w:rsid w:val="3FC02A58"/>
    <w:rsid w:val="419916A1"/>
    <w:rsid w:val="432137B7"/>
    <w:rsid w:val="436214B1"/>
    <w:rsid w:val="44AA7882"/>
    <w:rsid w:val="44C14B66"/>
    <w:rsid w:val="45054951"/>
    <w:rsid w:val="45C47420"/>
    <w:rsid w:val="45F15469"/>
    <w:rsid w:val="467F5F63"/>
    <w:rsid w:val="4B380CEC"/>
    <w:rsid w:val="4B8F385D"/>
    <w:rsid w:val="4CE56211"/>
    <w:rsid w:val="512C4AE7"/>
    <w:rsid w:val="51680CB1"/>
    <w:rsid w:val="587B5B1A"/>
    <w:rsid w:val="59BC506B"/>
    <w:rsid w:val="5A8E4DE5"/>
    <w:rsid w:val="5C741E5F"/>
    <w:rsid w:val="5EB5056C"/>
    <w:rsid w:val="5FB57574"/>
    <w:rsid w:val="606B5DB1"/>
    <w:rsid w:val="62907D43"/>
    <w:rsid w:val="64FC7EF1"/>
    <w:rsid w:val="66694004"/>
    <w:rsid w:val="69EC5384"/>
    <w:rsid w:val="6BD15E7B"/>
    <w:rsid w:val="6E51560C"/>
    <w:rsid w:val="71AD291F"/>
    <w:rsid w:val="72C51127"/>
    <w:rsid w:val="76233EA8"/>
    <w:rsid w:val="786B1247"/>
    <w:rsid w:val="78F057EE"/>
    <w:rsid w:val="7A055598"/>
    <w:rsid w:val="7C3F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3985</Words>
  <Characters>15394</Characters>
  <Lines>0</Lines>
  <Paragraphs>0</Paragraphs>
  <TotalTime>4</TotalTime>
  <ScaleCrop>false</ScaleCrop>
  <LinksUpToDate>false</LinksUpToDate>
  <CharactersWithSpaces>19993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雨泓周</cp:lastModifiedBy>
  <dcterms:modified xsi:type="dcterms:W3CDTF">2022-04-27T08:11:07Z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1EC06E31EDDA414DB074CF2D817D9910</vt:lpwstr>
  </property>
</Properties>
</file>